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容赦なく挑む
岩を削り、根を砕き、容赦なくトレイルに挑む。FR 571は、うねる"ブラックス ネーク"を力強く走破し、砂漠でのキャニオンジャンプを決めるためのあ らゆる機能を備えています。29インチまたは27.5インチの、好みに合わせたセッ トアップが可能。前後ともに攻めるもよし、前は安定、後ろは攻めという 組み合わせもよし、自分だけのスタイルが選べます。付属のフラット六角真鍮製 ニップルは、荒いハンドリングにも十分耐える強度を備えています。カラーは、 大胆で存在感のあるシルバーと、落ち着いたブラックの2色展開。FR 571が、容 赦なく挑む"攻めの走り"を可能にします。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